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94" w:rsidRDefault="00DF0D94"/>
    <w:p w:rsidR="00AB2D36" w:rsidRDefault="00AB2D36" w:rsidP="00DF0D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Отчёт о проведённых мероприятиях в МБОУ СШ № 70</w:t>
      </w:r>
      <w:r w:rsidR="00DF0D94" w:rsidRPr="00DF0D94">
        <w:rPr>
          <w:rFonts w:ascii="Times New Roman" w:hAnsi="Times New Roman" w:cs="Times New Roman"/>
          <w:b/>
          <w:sz w:val="32"/>
          <w:szCs w:val="32"/>
        </w:rPr>
        <w:t xml:space="preserve"> по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профилактике и противодействию терроризму </w:t>
      </w:r>
    </w:p>
    <w:p w:rsidR="00DF0D94" w:rsidRDefault="00AB2D36" w:rsidP="00DF0D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сентябрь-октябрь 202</w:t>
      </w:r>
      <w:r w:rsidR="009A325A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DF0D94" w:rsidRDefault="00DF0D94" w:rsidP="00DF0D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D94" w:rsidRDefault="00DF0D94" w:rsidP="00DF0D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5055"/>
        <w:gridCol w:w="3764"/>
      </w:tblGrid>
      <w:tr w:rsidR="00AB2D36" w:rsidTr="00AB2D36">
        <w:tc>
          <w:tcPr>
            <w:tcW w:w="752" w:type="dxa"/>
          </w:tcPr>
          <w:p w:rsidR="00AB2D36" w:rsidRPr="00463344" w:rsidRDefault="00AB2D36" w:rsidP="00DF0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B2D36" w:rsidRPr="00463344" w:rsidRDefault="00AB2D36" w:rsidP="00DF0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3344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4633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55" w:type="dxa"/>
          </w:tcPr>
          <w:p w:rsidR="00AB2D36" w:rsidRPr="00463344" w:rsidRDefault="00AB2D36" w:rsidP="00DF0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проведённого </w:t>
            </w:r>
            <w:r w:rsidRPr="0046334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764" w:type="dxa"/>
          </w:tcPr>
          <w:p w:rsidR="00AB2D36" w:rsidRPr="00463344" w:rsidRDefault="00AB2D36" w:rsidP="00AB2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B2D36" w:rsidTr="00AB2D36">
        <w:tc>
          <w:tcPr>
            <w:tcW w:w="752" w:type="dxa"/>
          </w:tcPr>
          <w:p w:rsidR="00AB2D36" w:rsidRPr="00463344" w:rsidRDefault="00AB2D36" w:rsidP="00DF0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55" w:type="dxa"/>
          </w:tcPr>
          <w:p w:rsidR="00AB2D36" w:rsidRPr="00DF0D94" w:rsidRDefault="00AB2D36" w:rsidP="00DF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0D94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охраны объектов (территорий) сотрудниками частных охранных организаций или  подразделениями ведомственной охраны федеральных органов исполнительной власти, имеющих право на создание ведомственной охраны</w:t>
            </w:r>
          </w:p>
        </w:tc>
        <w:tc>
          <w:tcPr>
            <w:tcW w:w="3764" w:type="dxa"/>
          </w:tcPr>
          <w:p w:rsidR="00AB2D36" w:rsidRDefault="00AB2D36" w:rsidP="009A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МБОУ СШ № 70 обеспечен охраной от 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="009A325A">
              <w:rPr>
                <w:rFonts w:ascii="Times New Roman" w:hAnsi="Times New Roman" w:cs="Times New Roman"/>
                <w:sz w:val="28"/>
                <w:szCs w:val="28"/>
              </w:rPr>
              <w:t>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2D36" w:rsidTr="00AB2D36">
        <w:tc>
          <w:tcPr>
            <w:tcW w:w="752" w:type="dxa"/>
          </w:tcPr>
          <w:p w:rsidR="00AB2D36" w:rsidRPr="00463344" w:rsidRDefault="00AB2D36" w:rsidP="00DF0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55" w:type="dxa"/>
          </w:tcPr>
          <w:p w:rsidR="00AB2D36" w:rsidRPr="00DF0D94" w:rsidRDefault="00AB2D36" w:rsidP="00A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классов, педагог-психолог организовали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провели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профилактические мероприятия в форме групповых и индивидуальных бесед по формированию стойкого непринятия идеологии терроризма и привитию традиционных российских духовно-нравственных ценностей </w:t>
            </w:r>
            <w:r w:rsidR="001A2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4" w:type="dxa"/>
          </w:tcPr>
          <w:p w:rsidR="00AB2D36" w:rsidRDefault="009A325A" w:rsidP="009A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  <w:r w:rsidR="00A3141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AB2D36" w:rsidTr="00AB2D36">
        <w:tc>
          <w:tcPr>
            <w:tcW w:w="752" w:type="dxa"/>
          </w:tcPr>
          <w:p w:rsidR="00AB2D36" w:rsidRPr="00463344" w:rsidRDefault="00AB2D36" w:rsidP="00DF0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55" w:type="dxa"/>
          </w:tcPr>
          <w:p w:rsidR="009A325A" w:rsidRDefault="001A2258" w:rsidP="009A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9A3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1-11 классов, сотрудники библиотек № 30, </w:t>
            </w:r>
          </w:p>
          <w:p w:rsidR="00AB2D36" w:rsidRPr="00DF0D94" w:rsidRDefault="001A2258" w:rsidP="009A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С.Т. Аксакова провели встречи, классные часы, часы общения, инструктажи, уроки правовой грамотности по вопросам ответственности за распространение материалов экстремисткой и террористической направленности.</w:t>
            </w:r>
          </w:p>
        </w:tc>
        <w:tc>
          <w:tcPr>
            <w:tcW w:w="3764" w:type="dxa"/>
          </w:tcPr>
          <w:p w:rsidR="00AB2D36" w:rsidRDefault="00A3141B" w:rsidP="00A3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 чел.</w:t>
            </w:r>
          </w:p>
        </w:tc>
      </w:tr>
      <w:tr w:rsidR="00AB2D36" w:rsidTr="00AB2D36">
        <w:tc>
          <w:tcPr>
            <w:tcW w:w="752" w:type="dxa"/>
          </w:tcPr>
          <w:p w:rsidR="00AB2D36" w:rsidRPr="00463344" w:rsidRDefault="00AB2D36" w:rsidP="00DF0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4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55" w:type="dxa"/>
          </w:tcPr>
          <w:p w:rsidR="00AB2D36" w:rsidRPr="00DF0D94" w:rsidRDefault="001A2258" w:rsidP="009A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педагог-организатор О</w:t>
            </w:r>
            <w:r w:rsidR="009A325A">
              <w:rPr>
                <w:rFonts w:ascii="Times New Roman" w:hAnsi="Times New Roman" w:cs="Times New Roman"/>
                <w:sz w:val="28"/>
                <w:szCs w:val="28"/>
              </w:rPr>
              <w:t xml:space="preserve">БЗР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провели разъяснительную работу с педагогическим составом</w:t>
            </w:r>
            <w:r w:rsidR="009A325A">
              <w:rPr>
                <w:rFonts w:ascii="Times New Roman" w:hAnsi="Times New Roman" w:cs="Times New Roman"/>
                <w:sz w:val="28"/>
                <w:szCs w:val="28"/>
              </w:rPr>
              <w:t>, сотрудниками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 вопросам профилактики вовлечения несовершеннолетних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террористическую и экстремистскую деятельность. </w:t>
            </w:r>
          </w:p>
        </w:tc>
        <w:tc>
          <w:tcPr>
            <w:tcW w:w="3764" w:type="dxa"/>
          </w:tcPr>
          <w:p w:rsidR="00AB2D36" w:rsidRDefault="009A325A" w:rsidP="008D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  <w:r w:rsidR="00A3141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AB2D36" w:rsidTr="00AB2D36">
        <w:tc>
          <w:tcPr>
            <w:tcW w:w="752" w:type="dxa"/>
          </w:tcPr>
          <w:p w:rsidR="00AB2D36" w:rsidRPr="00463344" w:rsidRDefault="00AB2D36" w:rsidP="00DF0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055" w:type="dxa"/>
          </w:tcPr>
          <w:p w:rsidR="00AB2D36" w:rsidRPr="00DF0D94" w:rsidRDefault="001A2258" w:rsidP="001A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по запросам классных руководителей провела консультации и индивидуальные профилактические беседы с обучающимися, испытывающими психологические и жизненные трудности</w:t>
            </w:r>
          </w:p>
        </w:tc>
        <w:tc>
          <w:tcPr>
            <w:tcW w:w="3764" w:type="dxa"/>
          </w:tcPr>
          <w:p w:rsidR="00AB2D36" w:rsidRDefault="009A325A" w:rsidP="008D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51B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AB2D36" w:rsidTr="00AB2D36">
        <w:tc>
          <w:tcPr>
            <w:tcW w:w="752" w:type="dxa"/>
          </w:tcPr>
          <w:p w:rsidR="00AB2D36" w:rsidRPr="00463344" w:rsidRDefault="00AB2D36" w:rsidP="00DF0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4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055" w:type="dxa"/>
          </w:tcPr>
          <w:p w:rsidR="00AB2D36" w:rsidRPr="00DF0D94" w:rsidRDefault="009A325A" w:rsidP="0085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ЮНАРМИИ «</w:t>
            </w:r>
            <w:proofErr w:type="gramStart"/>
            <w:r w:rsidR="001A2258">
              <w:rPr>
                <w:rFonts w:ascii="Times New Roman" w:hAnsi="Times New Roman" w:cs="Times New Roman"/>
                <w:sz w:val="28"/>
                <w:szCs w:val="28"/>
              </w:rPr>
              <w:t>Наследие»  участвовали</w:t>
            </w:r>
            <w:proofErr w:type="gramEnd"/>
            <w:r w:rsidR="001A2258">
              <w:rPr>
                <w:rFonts w:ascii="Times New Roman" w:hAnsi="Times New Roman" w:cs="Times New Roman"/>
                <w:sz w:val="28"/>
                <w:szCs w:val="28"/>
              </w:rPr>
              <w:t xml:space="preserve"> в церемонии возложения цветов к памятнику Дмитрию Разумовскому.</w:t>
            </w:r>
          </w:p>
        </w:tc>
        <w:tc>
          <w:tcPr>
            <w:tcW w:w="3764" w:type="dxa"/>
          </w:tcPr>
          <w:p w:rsidR="00AB2D36" w:rsidRDefault="00FC51B9" w:rsidP="008D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чел.</w:t>
            </w:r>
          </w:p>
        </w:tc>
      </w:tr>
      <w:tr w:rsidR="00AB2D36" w:rsidTr="00AB2D36">
        <w:tc>
          <w:tcPr>
            <w:tcW w:w="752" w:type="dxa"/>
          </w:tcPr>
          <w:p w:rsidR="00AB2D36" w:rsidRPr="00463344" w:rsidRDefault="00AB2D36" w:rsidP="00DF0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4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055" w:type="dxa"/>
          </w:tcPr>
          <w:p w:rsidR="00AB2D36" w:rsidRPr="00DF0D94" w:rsidRDefault="001A2258" w:rsidP="008D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занятиях внеурочной деятельности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важном» обучающиеся 1-11 классов стали участниками акции     «Минута тишины», почтив память погибших в результате террористических актов.</w:t>
            </w:r>
          </w:p>
        </w:tc>
        <w:tc>
          <w:tcPr>
            <w:tcW w:w="3764" w:type="dxa"/>
          </w:tcPr>
          <w:p w:rsidR="00AB2D36" w:rsidRDefault="00FC51B9" w:rsidP="008D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 чел.</w:t>
            </w:r>
          </w:p>
        </w:tc>
      </w:tr>
      <w:tr w:rsidR="001A2258" w:rsidTr="00AB2D36">
        <w:tc>
          <w:tcPr>
            <w:tcW w:w="752" w:type="dxa"/>
          </w:tcPr>
          <w:p w:rsidR="001A2258" w:rsidRPr="00463344" w:rsidRDefault="001A2258" w:rsidP="00DF0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055" w:type="dxa"/>
          </w:tcPr>
          <w:p w:rsidR="001A2258" w:rsidRPr="001A2258" w:rsidRDefault="001A2258" w:rsidP="001A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5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</w:t>
            </w:r>
            <w:proofErr w:type="gramStart"/>
            <w:r w:rsidRPr="001A2258">
              <w:rPr>
                <w:rFonts w:ascii="Times New Roman" w:hAnsi="Times New Roman" w:cs="Times New Roman"/>
                <w:sz w:val="28"/>
                <w:szCs w:val="28"/>
              </w:rPr>
              <w:t>классные  часы</w:t>
            </w:r>
            <w:proofErr w:type="gramEnd"/>
            <w:r w:rsidRPr="001A2258">
              <w:rPr>
                <w:rFonts w:ascii="Times New Roman" w:hAnsi="Times New Roman" w:cs="Times New Roman"/>
                <w:sz w:val="28"/>
                <w:szCs w:val="28"/>
              </w:rPr>
              <w:t xml:space="preserve"> «3 сентября- день солидарности в борьбе с терроризмом» для обучающихся 1-11 классов.</w:t>
            </w:r>
          </w:p>
        </w:tc>
        <w:tc>
          <w:tcPr>
            <w:tcW w:w="3764" w:type="dxa"/>
          </w:tcPr>
          <w:p w:rsidR="001A2258" w:rsidRDefault="00FC51B9" w:rsidP="008D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чел.</w:t>
            </w:r>
          </w:p>
        </w:tc>
      </w:tr>
      <w:tr w:rsidR="001A2258" w:rsidTr="00AB2D36">
        <w:tc>
          <w:tcPr>
            <w:tcW w:w="752" w:type="dxa"/>
          </w:tcPr>
          <w:p w:rsidR="001A2258" w:rsidRDefault="00FC51B9" w:rsidP="00DF0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055" w:type="dxa"/>
          </w:tcPr>
          <w:p w:rsidR="001A2258" w:rsidRPr="00FC51B9" w:rsidRDefault="001A2258" w:rsidP="00FC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1B9">
              <w:rPr>
                <w:rFonts w:ascii="Times New Roman" w:hAnsi="Times New Roman" w:cs="Times New Roman"/>
                <w:sz w:val="28"/>
                <w:szCs w:val="28"/>
              </w:rPr>
              <w:t>Ученики 5-8 классо</w:t>
            </w:r>
            <w:r w:rsidR="009A325A">
              <w:rPr>
                <w:rFonts w:ascii="Times New Roman" w:hAnsi="Times New Roman" w:cs="Times New Roman"/>
                <w:sz w:val="28"/>
                <w:szCs w:val="28"/>
              </w:rPr>
              <w:t xml:space="preserve">в приняли участие в </w:t>
            </w:r>
            <w:proofErr w:type="gramStart"/>
            <w:r w:rsidR="009A325A">
              <w:rPr>
                <w:rFonts w:ascii="Times New Roman" w:hAnsi="Times New Roman" w:cs="Times New Roman"/>
                <w:sz w:val="28"/>
                <w:szCs w:val="28"/>
              </w:rPr>
              <w:t xml:space="preserve">акции </w:t>
            </w:r>
            <w:r w:rsidRPr="00FC51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FC51B9">
              <w:rPr>
                <w:rFonts w:ascii="Times New Roman" w:hAnsi="Times New Roman" w:cs="Times New Roman"/>
                <w:sz w:val="28"/>
                <w:szCs w:val="28"/>
              </w:rPr>
              <w:t>Капля жизни»</w:t>
            </w:r>
            <w:r w:rsidR="00FC51B9">
              <w:rPr>
                <w:rFonts w:ascii="Times New Roman" w:hAnsi="Times New Roman" w:cs="Times New Roman"/>
                <w:sz w:val="28"/>
                <w:szCs w:val="28"/>
              </w:rPr>
              <w:t>, приуроченной к Дню солидарности  в борьбе с терроризмом.</w:t>
            </w:r>
          </w:p>
        </w:tc>
        <w:tc>
          <w:tcPr>
            <w:tcW w:w="3764" w:type="dxa"/>
          </w:tcPr>
          <w:p w:rsidR="001A2258" w:rsidRDefault="00FC51B9" w:rsidP="008D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чел.</w:t>
            </w:r>
          </w:p>
        </w:tc>
      </w:tr>
      <w:tr w:rsidR="001A2258" w:rsidTr="00AB2D36">
        <w:tc>
          <w:tcPr>
            <w:tcW w:w="752" w:type="dxa"/>
          </w:tcPr>
          <w:p w:rsidR="001A2258" w:rsidRDefault="00FC51B9" w:rsidP="00DF0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055" w:type="dxa"/>
          </w:tcPr>
          <w:p w:rsidR="001A2258" w:rsidRPr="00FC51B9" w:rsidRDefault="00FC51B9" w:rsidP="00FC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4-7 классов приняли участие в к</w:t>
            </w:r>
            <w:r w:rsidR="001A2258" w:rsidRPr="00FC51B9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A2258" w:rsidRPr="00FC51B9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258" w:rsidRPr="00FC51B9">
              <w:rPr>
                <w:rFonts w:ascii="Times New Roman" w:hAnsi="Times New Roman" w:cs="Times New Roman"/>
                <w:sz w:val="28"/>
                <w:szCs w:val="28"/>
              </w:rPr>
              <w:t>«У террора нет будущего»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4" w:type="dxa"/>
          </w:tcPr>
          <w:p w:rsidR="001A2258" w:rsidRDefault="00FC51B9" w:rsidP="008D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</w:tr>
      <w:tr w:rsidR="001A2258" w:rsidTr="00AB2D36">
        <w:tc>
          <w:tcPr>
            <w:tcW w:w="752" w:type="dxa"/>
          </w:tcPr>
          <w:p w:rsidR="001A2258" w:rsidRDefault="00FC51B9" w:rsidP="00DF0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055" w:type="dxa"/>
          </w:tcPr>
          <w:p w:rsidR="001A2258" w:rsidRPr="001A2258" w:rsidRDefault="00A3141B" w:rsidP="00A3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классные родительские собрания для родителей 1-11 классов, общешкольные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собрания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параллелям, на которых рассматривались  вопросы безопасности детей, занятости во внеурочной деятельности.</w:t>
            </w:r>
          </w:p>
        </w:tc>
        <w:tc>
          <w:tcPr>
            <w:tcW w:w="3764" w:type="dxa"/>
          </w:tcPr>
          <w:p w:rsidR="001A2258" w:rsidRDefault="009A325A" w:rsidP="008D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141B">
              <w:rPr>
                <w:rFonts w:ascii="Times New Roman" w:hAnsi="Times New Roman" w:cs="Times New Roman"/>
                <w:sz w:val="28"/>
                <w:szCs w:val="28"/>
              </w:rPr>
              <w:t>00 чел.</w:t>
            </w:r>
          </w:p>
        </w:tc>
      </w:tr>
      <w:tr w:rsidR="00A3141B" w:rsidTr="00AB2D36">
        <w:tc>
          <w:tcPr>
            <w:tcW w:w="752" w:type="dxa"/>
          </w:tcPr>
          <w:p w:rsidR="00A3141B" w:rsidRDefault="00A3141B" w:rsidP="00DF0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055" w:type="dxa"/>
          </w:tcPr>
          <w:p w:rsidR="00A3141B" w:rsidRDefault="00A3141B" w:rsidP="00A3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встречи с сотрудниками ГО и ЧС, проведены учебно-тренировочные мероприятия по эвакуации из здания школы в случае ЧС.</w:t>
            </w:r>
          </w:p>
        </w:tc>
        <w:tc>
          <w:tcPr>
            <w:tcW w:w="3764" w:type="dxa"/>
          </w:tcPr>
          <w:p w:rsidR="00A3141B" w:rsidRDefault="009A325A" w:rsidP="009A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A3141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A3141B" w:rsidTr="00AB2D36">
        <w:tc>
          <w:tcPr>
            <w:tcW w:w="752" w:type="dxa"/>
          </w:tcPr>
          <w:p w:rsidR="00A3141B" w:rsidRDefault="00A3141B" w:rsidP="00DF0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055" w:type="dxa"/>
          </w:tcPr>
          <w:p w:rsidR="00A3141B" w:rsidRDefault="00A3141B" w:rsidP="00A3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Обновлена информация на информационных стендах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детей и взрослых, обновлена информация по вопросам антитеррористической безопасности на школьном сайте.</w:t>
            </w:r>
          </w:p>
        </w:tc>
        <w:tc>
          <w:tcPr>
            <w:tcW w:w="3764" w:type="dxa"/>
          </w:tcPr>
          <w:p w:rsidR="00A3141B" w:rsidRDefault="00A3141B" w:rsidP="008D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1B" w:rsidTr="00AB2D36">
        <w:tc>
          <w:tcPr>
            <w:tcW w:w="752" w:type="dxa"/>
          </w:tcPr>
          <w:p w:rsidR="00A3141B" w:rsidRDefault="00A3141B" w:rsidP="00DF0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5055" w:type="dxa"/>
          </w:tcPr>
          <w:p w:rsidR="00A3141B" w:rsidRDefault="00A3141B" w:rsidP="00A3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проведённых мероприятиях размещается на официальном школ</w:t>
            </w:r>
            <w:r w:rsidR="009A325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 сайте и в соцсетях ВК (госпаблики) в открытой группе школа № 70. </w:t>
            </w:r>
          </w:p>
        </w:tc>
        <w:tc>
          <w:tcPr>
            <w:tcW w:w="3764" w:type="dxa"/>
          </w:tcPr>
          <w:p w:rsidR="00A3141B" w:rsidRDefault="00A3141B" w:rsidP="008D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0D94" w:rsidRPr="00DF0D94" w:rsidRDefault="00DF0D94" w:rsidP="00DF0D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F0D94" w:rsidRPr="00DF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94"/>
    <w:rsid w:val="001A2258"/>
    <w:rsid w:val="00297151"/>
    <w:rsid w:val="00463344"/>
    <w:rsid w:val="004B1269"/>
    <w:rsid w:val="00853A52"/>
    <w:rsid w:val="008D0DB7"/>
    <w:rsid w:val="00981049"/>
    <w:rsid w:val="009A325A"/>
    <w:rsid w:val="00A3141B"/>
    <w:rsid w:val="00AB2D36"/>
    <w:rsid w:val="00DF0D94"/>
    <w:rsid w:val="00FC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F8F3D-A705-4C6E-94EA-8A43BE13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</dc:creator>
  <cp:lastModifiedBy>user</cp:lastModifiedBy>
  <cp:revision>2</cp:revision>
  <cp:lastPrinted>2018-05-07T13:30:00Z</cp:lastPrinted>
  <dcterms:created xsi:type="dcterms:W3CDTF">2025-05-06T09:41:00Z</dcterms:created>
  <dcterms:modified xsi:type="dcterms:W3CDTF">2025-05-06T09:41:00Z</dcterms:modified>
</cp:coreProperties>
</file>